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0F0B4" w14:textId="77777777" w:rsidR="00633A24" w:rsidRPr="0027090B" w:rsidRDefault="00633A24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                      </w:t>
      </w:r>
      <w:r w:rsidRPr="0027090B">
        <w:rPr>
          <w:b/>
          <w:bCs/>
          <w:sz w:val="20"/>
          <w:szCs w:val="20"/>
        </w:rPr>
        <w:t>Π_1.</w:t>
      </w:r>
      <w:r w:rsidR="00216E40" w:rsidRPr="0027090B">
        <w:rPr>
          <w:b/>
          <w:bCs/>
          <w:sz w:val="20"/>
          <w:szCs w:val="20"/>
        </w:rPr>
        <w:t>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633A24" w:rsidRPr="0027090B" w14:paraId="5BE3E1FB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1EE28F" w14:textId="77777777" w:rsidR="00633A24" w:rsidRPr="0027090B" w:rsidRDefault="00633A24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Liberation Serif" w:hAnsi="Liberation Serif" w:cs="Liberation Serif"/>
                <w:lang w:val="el-GR"/>
              </w:rPr>
            </w:pPr>
            <w:r w:rsidRPr="0027090B">
              <w:rPr>
                <w:rFonts w:ascii="Liberation Serif" w:hAnsi="Liberation Serif" w:cs="Liberation Serif"/>
                <w:lang w:val="el-GR"/>
              </w:rPr>
              <w:t xml:space="preserve">ΠΡΑΚΤΙΚΟ ΔΙΟΙΚΗΤΙΚΟΥ ΕΛΕΓΧΟΥ </w:t>
            </w:r>
          </w:p>
          <w:p w14:paraId="1CE6787E" w14:textId="77777777" w:rsidR="00633A24" w:rsidRPr="0027090B" w:rsidRDefault="00633A24">
            <w:pPr>
              <w:pStyle w:val="ac"/>
              <w:spacing w:line="265" w:lineRule="exact"/>
              <w:ind w:left="185" w:right="184"/>
              <w:jc w:val="center"/>
              <w:rPr>
                <w:b/>
                <w:color w:val="00000A"/>
                <w:sz w:val="22"/>
                <w:szCs w:val="22"/>
                <w:u w:val="single"/>
              </w:rPr>
            </w:pPr>
            <w:r w:rsidRPr="0027090B">
              <w:rPr>
                <w:b/>
              </w:rPr>
              <w:t>ΑΙΤΗΣΗΣ ΠΡΟΚΑΤΑΒΟΛΗΣ ΔΙΚΑΙΟΥΧΟΥ</w:t>
            </w:r>
          </w:p>
          <w:p w14:paraId="50A94CDE" w14:textId="77777777" w:rsidR="00633A24" w:rsidRPr="0027090B" w:rsidRDefault="00633A24">
            <w:pPr>
              <w:pStyle w:val="ac"/>
              <w:spacing w:line="265" w:lineRule="exact"/>
              <w:ind w:left="184" w:right="185"/>
              <w:jc w:val="center"/>
              <w:rPr>
                <w:b/>
                <w:sz w:val="20"/>
                <w:szCs w:val="8"/>
              </w:rPr>
            </w:pPr>
            <w:r w:rsidRPr="0027090B">
              <w:rPr>
                <w:b/>
                <w:color w:val="00000A"/>
                <w:sz w:val="22"/>
                <w:szCs w:val="22"/>
                <w:u w:val="single"/>
              </w:rPr>
              <w:t>Έργου Δημόσιου Χαρακτήρα (που υλοποιείται με Δημόσια Σύμβαση ή χωρίς σύναψη δημόσιας σύμβασης)</w:t>
            </w:r>
          </w:p>
          <w:p w14:paraId="09F6CB5A" w14:textId="77777777" w:rsidR="00633A24" w:rsidRPr="0027090B" w:rsidRDefault="00633A24">
            <w:pPr>
              <w:pStyle w:val="ac"/>
              <w:spacing w:before="5" w:line="265" w:lineRule="exact"/>
              <w:ind w:left="185" w:right="185"/>
              <w:jc w:val="center"/>
            </w:pPr>
            <w:r w:rsidRPr="0027090B">
              <w:rPr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27090B">
              <w:rPr>
                <w:b/>
                <w:sz w:val="20"/>
                <w:szCs w:val="8"/>
              </w:rPr>
              <w:t>Υπομέτρου</w:t>
            </w:r>
            <w:proofErr w:type="spellEnd"/>
            <w:r w:rsidRPr="0027090B">
              <w:rPr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27090B">
              <w:rPr>
                <w:b/>
                <w:sz w:val="20"/>
                <w:szCs w:val="8"/>
                <w:lang w:val="en-US"/>
              </w:rPr>
              <w:t>CLLD</w:t>
            </w:r>
            <w:r w:rsidRPr="0027090B">
              <w:rPr>
                <w:b/>
                <w:sz w:val="20"/>
                <w:szCs w:val="8"/>
              </w:rPr>
              <w:t>/</w:t>
            </w:r>
            <w:r w:rsidRPr="0027090B">
              <w:rPr>
                <w:b/>
                <w:sz w:val="20"/>
                <w:szCs w:val="8"/>
                <w:lang w:val="en-US"/>
              </w:rPr>
              <w:t>LEADER</w:t>
            </w:r>
            <w:r w:rsidRPr="0027090B">
              <w:rPr>
                <w:b/>
                <w:sz w:val="20"/>
                <w:szCs w:val="8"/>
              </w:rPr>
              <w:t>)” του ΠΑΑ 2014-2020</w:t>
            </w:r>
          </w:p>
        </w:tc>
      </w:tr>
    </w:tbl>
    <w:p w14:paraId="5061536B" w14:textId="77777777" w:rsidR="00633A24" w:rsidRPr="0027090B" w:rsidRDefault="00633A24">
      <w:pPr>
        <w:rPr>
          <w:sz w:val="22"/>
          <w:szCs w:val="22"/>
        </w:rPr>
      </w:pPr>
    </w:p>
    <w:p w14:paraId="40CA05AA" w14:textId="77777777" w:rsidR="00633A24" w:rsidRPr="0027090B" w:rsidRDefault="00633A24">
      <w:pPr>
        <w:rPr>
          <w:rFonts w:cs="Times New Roman"/>
          <w:sz w:val="21"/>
          <w:szCs w:val="21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90"/>
        <w:gridCol w:w="5170"/>
      </w:tblGrid>
      <w:tr w:rsidR="00633A24" w:rsidRPr="0027090B" w14:paraId="489EB135" w14:textId="77777777" w:rsidTr="0027090B">
        <w:trPr>
          <w:trHeight w:val="751"/>
        </w:trPr>
        <w:tc>
          <w:tcPr>
            <w:tcW w:w="4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823C6" w14:textId="77777777" w:rsidR="00633A24" w:rsidRPr="0027090B" w:rsidRDefault="00633A24" w:rsidP="0027090B">
            <w:pPr>
              <w:pStyle w:val="TableParagraph"/>
              <w:spacing w:before="1"/>
            </w:pPr>
            <w:r w:rsidRPr="0027090B">
              <w:rPr>
                <w:rFonts w:cs="Times New Roman"/>
                <w:sz w:val="21"/>
                <w:szCs w:val="21"/>
              </w:rPr>
              <w:t>Συντάκτης</w:t>
            </w:r>
            <w:r w:rsidR="00E56799" w:rsidRPr="0027090B"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="00E56799" w:rsidRPr="0027090B">
              <w:rPr>
                <w:sz w:val="22"/>
                <w:szCs w:val="22"/>
              </w:rPr>
              <w:t>πρακτικού (Ομάδα Τοπικής Δράσης/ΕΥΔ ΕΠ Περιφέρειας /ΕΥΕ ΠΑΑ):</w:t>
            </w:r>
          </w:p>
        </w:tc>
        <w:tc>
          <w:tcPr>
            <w:tcW w:w="51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134AD" w14:textId="77777777" w:rsidR="00633A24" w:rsidRPr="0027090B" w:rsidRDefault="00633A24">
            <w:pPr>
              <w:snapToGrid w:val="0"/>
            </w:pPr>
          </w:p>
        </w:tc>
      </w:tr>
      <w:tr w:rsidR="00633A24" w:rsidRPr="0027090B" w14:paraId="449F52AE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1085D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Περιφέρεια: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7D8D" w14:textId="77777777" w:rsidR="00633A24" w:rsidRPr="0027090B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:rsidRPr="0027090B" w14:paraId="6F7E00DE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3A97D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Είδος παρέμβασης (Δημόσιου χαρακτήρα/με ή χωρίς σύναψη δημόσιας σύμβασης):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9F6CD" w14:textId="77777777" w:rsidR="00633A24" w:rsidRPr="0027090B" w:rsidRDefault="00633A24">
            <w:pPr>
              <w:pStyle w:val="ac"/>
              <w:snapToGrid w:val="0"/>
              <w:spacing w:line="265" w:lineRule="exact"/>
              <w:ind w:left="184" w:right="185"/>
              <w:jc w:val="center"/>
            </w:pPr>
            <w:r w:rsidRPr="0027090B">
              <w:rPr>
                <w:rFonts w:cs="Times New Roman"/>
                <w:i/>
                <w:sz w:val="22"/>
                <w:szCs w:val="22"/>
                <w:u w:val="single"/>
              </w:rPr>
              <w:t>Με Δημόσια Σύμβαση/Χωρίς Δημόσια Σύμβαση</w:t>
            </w:r>
          </w:p>
        </w:tc>
      </w:tr>
      <w:tr w:rsidR="00633A24" w:rsidRPr="0027090B" w14:paraId="123589D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44227" w14:textId="77777777" w:rsidR="00633A24" w:rsidRPr="0027090B" w:rsidRDefault="00633A24">
            <w:pPr>
              <w:pStyle w:val="TableParagraph"/>
              <w:spacing w:before="1"/>
              <w:ind w:right="657"/>
            </w:pPr>
            <w:r w:rsidRPr="0027090B"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AB598" w14:textId="77777777" w:rsidR="00633A24" w:rsidRPr="0027090B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:rsidRPr="0027090B" w14:paraId="437B3990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0673" w14:textId="77777777" w:rsidR="00633A24" w:rsidRPr="0027090B" w:rsidRDefault="00633A24">
            <w:pPr>
              <w:pStyle w:val="TableParagraph"/>
              <w:spacing w:before="1" w:line="288" w:lineRule="auto"/>
              <w:ind w:right="657"/>
            </w:pPr>
            <w:r w:rsidRPr="0027090B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4198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048B5DBB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C1EE1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883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3E363E98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787CD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Δ.Ο.Υ.: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1BE81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7A1E3DE1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C1DFE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 xml:space="preserve">ΑΔΑ  ή 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</w:rPr>
              <w:t>Αρ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</w:rPr>
              <w:t xml:space="preserve">. 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</w:rPr>
              <w:t>Πρωτ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6BC4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122A622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CE5B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16F5F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23DF86F8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47FC7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Τίτλος πράξης</w:t>
            </w:r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;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70108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36D6B36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A39F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6E833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58674823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D968A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Επ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ιλέξιμη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δημόσι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α δαπ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άνη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 xml:space="preserve"> π</w:t>
            </w:r>
            <w:proofErr w:type="spellStart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ράξης</w:t>
            </w:r>
            <w:proofErr w:type="spellEnd"/>
            <w:r w:rsidRPr="0027090B">
              <w:rPr>
                <w:rFonts w:cs="Times New Roman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0C5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5B4CE05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73B16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 xml:space="preserve">Είδος πληρωμής: 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282B4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Cs/>
                <w:sz w:val="22"/>
                <w:szCs w:val="22"/>
              </w:rPr>
              <w:t>ΠΡΟΚΑΤΑΒΟΛΗ</w:t>
            </w:r>
          </w:p>
        </w:tc>
      </w:tr>
      <w:tr w:rsidR="00633A24" w:rsidRPr="0027090B" w14:paraId="46CDB882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8F93" w14:textId="77777777" w:rsidR="00633A24" w:rsidRPr="0027090B" w:rsidRDefault="00633A24">
            <w:proofErr w:type="spellStart"/>
            <w:r w:rsidRPr="0027090B">
              <w:rPr>
                <w:rFonts w:cs="Times New Roman"/>
                <w:sz w:val="21"/>
                <w:szCs w:val="21"/>
              </w:rPr>
              <w:t>Αρ</w:t>
            </w:r>
            <w:proofErr w:type="spellEnd"/>
            <w:r w:rsidRPr="0027090B">
              <w:rPr>
                <w:rFonts w:cs="Times New Roman"/>
                <w:sz w:val="21"/>
                <w:szCs w:val="21"/>
              </w:rPr>
              <w:t xml:space="preserve">. </w:t>
            </w:r>
            <w:proofErr w:type="spellStart"/>
            <w:r w:rsidRPr="0027090B">
              <w:rPr>
                <w:rFonts w:cs="Times New Roman"/>
                <w:sz w:val="21"/>
                <w:szCs w:val="21"/>
              </w:rPr>
              <w:t>πρωτ</w:t>
            </w:r>
            <w:proofErr w:type="spellEnd"/>
            <w:r w:rsidRPr="0027090B">
              <w:rPr>
                <w:rFonts w:cs="Times New Roman"/>
                <w:sz w:val="21"/>
                <w:szCs w:val="21"/>
              </w:rPr>
              <w:t>. Αίτησης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C627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0D535DF2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C341B" w14:textId="77777777" w:rsidR="00633A24" w:rsidRPr="0027090B" w:rsidRDefault="00633A24">
            <w:r w:rsidRPr="0027090B">
              <w:rPr>
                <w:rFonts w:cs="Times New Roman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EAB2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:rsidRPr="0027090B" w14:paraId="1874BAF3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7D7FE" w14:textId="77777777" w:rsidR="00633A24" w:rsidRPr="0027090B" w:rsidRDefault="00633A24">
            <w:r w:rsidRPr="0027090B">
              <w:rPr>
                <w:rFonts w:cs="Times New Roman"/>
                <w:sz w:val="21"/>
                <w:szCs w:val="21"/>
              </w:rPr>
              <w:t>Ποσό μειώσεων: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0544" w14:textId="77777777" w:rsidR="00633A24" w:rsidRPr="0027090B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78DED51C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4CD6D" w14:textId="77777777" w:rsidR="00161BF1" w:rsidRPr="0027090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7090B">
              <w:t>Αριθμός Τραπεζικού λογαριασμού (ΙΒΑΝ)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9D92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1EDB2F65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82BE" w14:textId="77777777" w:rsidR="00161BF1" w:rsidRPr="0027090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7090B">
              <w:t>Τράπεζα: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E7855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:rsidRPr="0027090B" w14:paraId="6C4BB704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5F95A" w14:textId="77777777" w:rsidR="00161BF1" w:rsidRPr="0027090B" w:rsidRDefault="00161BF1" w:rsidP="00161BF1">
            <w:r w:rsidRPr="0027090B">
              <w:t>Κάτοχος τραπεζικού λογαριασμού: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CC5C" w14:textId="77777777" w:rsidR="00161BF1" w:rsidRPr="0027090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Δικαιούχος: ………………………………</w:t>
            </w:r>
          </w:p>
        </w:tc>
      </w:tr>
    </w:tbl>
    <w:p w14:paraId="2FB90D3D" w14:textId="77777777" w:rsidR="00633A24" w:rsidRPr="0027090B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80"/>
        <w:gridCol w:w="735"/>
        <w:gridCol w:w="745"/>
      </w:tblGrid>
      <w:tr w:rsidR="00364FDC" w:rsidRPr="0027090B" w14:paraId="268A7A66" w14:textId="77777777" w:rsidTr="0027090B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AF81" w14:textId="77777777" w:rsidR="00364FDC" w:rsidRPr="0027090B" w:rsidRDefault="00364FDC">
            <w:r w:rsidRPr="0027090B">
              <w:rPr>
                <w:b/>
                <w:bCs/>
                <w:sz w:val="22"/>
                <w:szCs w:val="22"/>
              </w:rPr>
              <w:t>ΔΙΟΙΚΗΤΙΚΟΣ ΕΛΕΓΧΟΣ ΑΙΤΗΜΑΤΟΣ ΠΡΟΚΑΤΑΒΟΛΗΣ: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2D99A" w14:textId="77777777" w:rsidR="00364FDC" w:rsidRPr="0027090B" w:rsidRDefault="00364FDC">
            <w:pPr>
              <w:snapToGrid w:val="0"/>
              <w:jc w:val="center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DECE" w14:textId="77777777" w:rsidR="00364FDC" w:rsidRPr="0027090B" w:rsidRDefault="00364FDC">
            <w:pPr>
              <w:snapToGrid w:val="0"/>
              <w:jc w:val="center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ΟΧΙ</w:t>
            </w:r>
          </w:p>
        </w:tc>
      </w:tr>
      <w:tr w:rsidR="00364FDC" w:rsidRPr="0027090B" w14:paraId="3F46CBAB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674BF" w14:textId="77777777" w:rsidR="00364FDC" w:rsidRPr="0027090B" w:rsidRDefault="00364FDC">
            <w:r w:rsidRPr="0027090B">
              <w:rPr>
                <w:rFonts w:cs="Times New Roman"/>
                <w:sz w:val="22"/>
                <w:szCs w:val="22"/>
              </w:rPr>
              <w:t>Ύπαρξη απόφαση ένταξης του δικαιούχου στην Δράση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98720" w14:textId="77777777" w:rsidR="00364FDC" w:rsidRPr="0027090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91E6" w14:textId="77777777" w:rsidR="00364FDC" w:rsidRPr="0027090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496B1558" w14:textId="77777777" w:rsidTr="0027090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1A0031EB" w14:textId="77777777" w:rsidR="00364FDC" w:rsidRPr="0027090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87D333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39BE024D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EC744D0" w14:textId="77777777" w:rsidTr="0027090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2C1EB4DA" w14:textId="77777777" w:rsidR="00364FDC" w:rsidRPr="0027090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10CC78B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524FE9C0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47DE9515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C62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201B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17B2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15D200C9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A218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lastRenderedPageBreak/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4AB75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26D8F" w14:textId="77777777" w:rsidR="00364FDC" w:rsidRPr="0027090B" w:rsidRDefault="00364FDC" w:rsidP="00364FDC">
            <w:pPr>
              <w:snapToGrid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653DF494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DFFC" w14:textId="77777777" w:rsidR="00364FDC" w:rsidRPr="0027090B" w:rsidRDefault="00364FDC" w:rsidP="00364FDC">
            <w:r w:rsidRPr="0027090B">
              <w:rPr>
                <w:rFonts w:cs="Times New Roman"/>
                <w:sz w:val="22"/>
                <w:szCs w:val="22"/>
              </w:rPr>
              <w:t>Ύπαρξη  εγγυητικής επιστολής αορίστου χρόνου προς ΟΠΕΚΕΠΕ από έγκυρο πιστωτικό ίδρυμα ύψους 100% της προκαταβολής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18C8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909E8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0684673C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CC6CE" w14:textId="77777777" w:rsidR="00364FDC" w:rsidRPr="0027090B" w:rsidRDefault="00364FDC" w:rsidP="00364FDC">
            <w:r w:rsidRPr="0027090B">
              <w:rPr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39C08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DEE3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38B94935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92830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φορολογικής ενημερότητας (</w:t>
            </w:r>
            <w:r w:rsidRPr="0027090B">
              <w:rPr>
                <w:rFonts w:cs="Calibri"/>
                <w:i/>
                <w:sz w:val="22"/>
                <w:szCs w:val="22"/>
              </w:rPr>
              <w:t>για είσπραξη χρημάτων</w:t>
            </w:r>
            <w:r w:rsidRPr="0027090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8689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13274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B557FEC" w14:textId="77777777" w:rsidTr="0027090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A5184" w14:textId="77777777" w:rsidR="00364FDC" w:rsidRPr="0027090B" w:rsidRDefault="00364FDC" w:rsidP="00364FDC">
            <w:r w:rsidRPr="0027090B">
              <w:rPr>
                <w:rFonts w:cs="Calibri"/>
                <w:sz w:val="22"/>
                <w:szCs w:val="22"/>
              </w:rPr>
              <w:t>Ύπαρξη ασφαλιστικής ενημερότητας (</w:t>
            </w:r>
            <w:r w:rsidRPr="0027090B">
              <w:rPr>
                <w:rFonts w:cs="Calibri"/>
                <w:i/>
                <w:sz w:val="22"/>
                <w:szCs w:val="22"/>
              </w:rPr>
              <w:t>για είσπραξη εκκαθαρισμένων απαιτήσεων</w:t>
            </w:r>
            <w:r w:rsidRPr="0027090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17EF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103A4" w14:textId="77777777" w:rsidR="00364FDC" w:rsidRPr="0027090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:rsidRPr="0027090B" w14:paraId="509A9D99" w14:textId="77777777" w:rsidTr="00270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/>
        </w:trPr>
        <w:tc>
          <w:tcPr>
            <w:tcW w:w="9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9564D" w14:textId="77777777" w:rsidR="00364FDC" w:rsidRPr="0027090B" w:rsidRDefault="00364FDC" w:rsidP="00364FDC">
            <w:pPr>
              <w:rPr>
                <w:rFonts w:cs="Times New Roman"/>
                <w:szCs w:val="22"/>
              </w:rPr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Παρατηρήσεις</w:t>
            </w:r>
            <w:r w:rsidRPr="0027090B">
              <w:rPr>
                <w:rFonts w:cs="Times New Roman"/>
                <w:sz w:val="22"/>
                <w:szCs w:val="22"/>
              </w:rPr>
              <w:t>:</w:t>
            </w:r>
            <w:r w:rsidRPr="0027090B">
              <w:rPr>
                <w:rFonts w:cs="Times New Roman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3910B272" w14:textId="77777777" w:rsidR="00364FDC" w:rsidRPr="0027090B" w:rsidRDefault="00364FDC" w:rsidP="00364FDC">
            <w:r w:rsidRPr="0027090B">
              <w:rPr>
                <w:rFonts w:cs="Times New Roman"/>
                <w:szCs w:val="22"/>
              </w:rPr>
              <w:t>.........................................................</w:t>
            </w:r>
            <w:r w:rsidRPr="0027090B">
              <w:rPr>
                <w:rFonts w:ascii="Times New Roman" w:hAnsi="Times New Roman" w:cs="Times New Roman"/>
                <w:szCs w:val="22"/>
              </w:rPr>
              <w:t>...................................................................................................</w:t>
            </w:r>
          </w:p>
        </w:tc>
      </w:tr>
    </w:tbl>
    <w:p w14:paraId="569CDCC8" w14:textId="77777777" w:rsidR="00633A24" w:rsidRPr="0027090B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832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280"/>
        <w:gridCol w:w="678"/>
        <w:gridCol w:w="874"/>
      </w:tblGrid>
      <w:tr w:rsidR="00633A24" w:rsidRPr="0027090B" w14:paraId="1760BAC2" w14:textId="77777777" w:rsidTr="00762079">
        <w:trPr>
          <w:trHeight w:val="390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EDB91" w14:textId="77777777" w:rsidR="00633A24" w:rsidRPr="0027090B" w:rsidRDefault="00633A24">
            <w:r w:rsidRPr="0027090B">
              <w:rPr>
                <w:rFonts w:cs="Times New Roman"/>
                <w:b/>
                <w:bCs/>
                <w:sz w:val="22"/>
                <w:szCs w:val="22"/>
              </w:rPr>
              <w:t>ΒΕΒΑΙΩΣΗ ΕΠΙΛΕΞΙΜΟΤΗΤΑΣ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A2DA1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5F2C" w14:textId="77777777" w:rsidR="00633A24" w:rsidRPr="0027090B" w:rsidRDefault="00633A24">
            <w:pPr>
              <w:snapToGrid w:val="0"/>
            </w:pPr>
            <w:r w:rsidRPr="0027090B">
              <w:rPr>
                <w:rFonts w:cs="Times New Roman"/>
                <w:b/>
                <w:bCs/>
                <w:sz w:val="22"/>
                <w:szCs w:val="22"/>
              </w:rPr>
              <w:t>ΟΧΙ</w:t>
            </w:r>
          </w:p>
        </w:tc>
      </w:tr>
      <w:tr w:rsidR="00633A24" w:rsidRPr="0027090B" w14:paraId="3264F14B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9588D" w14:textId="77777777" w:rsidR="00633A24" w:rsidRPr="0027090B" w:rsidRDefault="00633A24">
            <w:r w:rsidRPr="0027090B">
              <w:rPr>
                <w:rFonts w:cs="Calibri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71348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86F3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3BFECA35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99BFE" w14:textId="77777777" w:rsidR="00633A24" w:rsidRPr="0027090B" w:rsidRDefault="00633A24">
            <w:pPr>
              <w:pStyle w:val="BodyText1"/>
              <w:tabs>
                <w:tab w:val="left" w:pos="163"/>
              </w:tabs>
              <w:overflowPunct/>
              <w:autoSpaceDE/>
              <w:spacing w:after="0"/>
              <w:textAlignment w:val="auto"/>
              <w:rPr>
                <w:rFonts w:hint="eastAsia"/>
                <w:lang w:val="el-GR"/>
              </w:rPr>
            </w:pPr>
            <w:r w:rsidRPr="0027090B">
              <w:rPr>
                <w:rFonts w:ascii="Liberation Serif" w:hAnsi="Liberation Serif" w:cs="Liberation Serif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27090B">
              <w:rPr>
                <w:rFonts w:ascii="Liberation Serif" w:hAnsi="Liberation Serif" w:cs="Liberation Serif"/>
                <w:szCs w:val="22"/>
                <w:lang w:val="el-GR"/>
              </w:rPr>
              <w:t>υπομέτρου</w:t>
            </w:r>
            <w:proofErr w:type="spellEnd"/>
            <w:r w:rsidRPr="0027090B">
              <w:rPr>
                <w:rFonts w:ascii="Liberation Serif" w:hAnsi="Liberation Serif" w:cs="Liberation Serif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23FA1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FF3F6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53524D64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022AE" w14:textId="77777777" w:rsidR="00633A24" w:rsidRPr="0027090B" w:rsidRDefault="00633A24">
            <w:r w:rsidRPr="0027090B">
              <w:rPr>
                <w:rFonts w:cs="Calibr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27090B"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 w:rsidRPr="0027090B">
              <w:rPr>
                <w:rFonts w:cs="Calibri"/>
                <w:sz w:val="22"/>
                <w:szCs w:val="22"/>
              </w:rPr>
              <w:t xml:space="preserve"> διατάξεις </w:t>
            </w:r>
          </w:p>
        </w:tc>
        <w:tc>
          <w:tcPr>
            <w:tcW w:w="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F4C5E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A636" w14:textId="77777777" w:rsidR="00633A24" w:rsidRPr="0027090B" w:rsidRDefault="00633A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3A24" w:rsidRPr="0027090B" w14:paraId="3AB5B067" w14:textId="77777777" w:rsidTr="00762079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98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FE520" w14:textId="77777777" w:rsidR="00633A24" w:rsidRPr="0027090B" w:rsidRDefault="00633A24">
            <w:r w:rsidRPr="0027090B">
              <w:rPr>
                <w:rFonts w:cs="Times New Roman"/>
                <w:b/>
                <w:bCs/>
                <w:sz w:val="22"/>
                <w:szCs w:val="22"/>
              </w:rPr>
              <w:t>Παρατηρήσεις:</w:t>
            </w:r>
            <w:r w:rsidRPr="0027090B">
              <w:rPr>
                <w:rFonts w:cs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73D2699" w14:textId="77777777" w:rsidR="00762079" w:rsidRPr="0027090B" w:rsidRDefault="00762079" w:rsidP="00762079">
      <w:pPr>
        <w:pStyle w:val="a0"/>
        <w:spacing w:before="57" w:after="0"/>
        <w:rPr>
          <w:sz w:val="22"/>
          <w:szCs w:val="22"/>
        </w:rPr>
      </w:pPr>
    </w:p>
    <w:p w14:paraId="2FFEAADA" w14:textId="77777777" w:rsidR="00762079" w:rsidRPr="0027090B" w:rsidRDefault="00762079" w:rsidP="00762079">
      <w:pPr>
        <w:pStyle w:val="a0"/>
        <w:spacing w:before="57" w:after="0"/>
        <w:rPr>
          <w:b/>
          <w:bCs/>
          <w:sz w:val="22"/>
          <w:szCs w:val="22"/>
        </w:rPr>
      </w:pPr>
      <w:r w:rsidRPr="0027090B">
        <w:rPr>
          <w:sz w:val="22"/>
          <w:szCs w:val="22"/>
        </w:rPr>
        <w:t>Ημερομηνία, ……/……/…..</w:t>
      </w:r>
    </w:p>
    <w:p w14:paraId="57ED3CEB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</w:p>
    <w:p w14:paraId="4346E767" w14:textId="77777777" w:rsidR="00762079" w:rsidRPr="0027090B" w:rsidRDefault="00762079" w:rsidP="00762079">
      <w:pPr>
        <w:pStyle w:val="a0"/>
        <w:rPr>
          <w:i/>
          <w:iCs/>
          <w:sz w:val="22"/>
          <w:szCs w:val="22"/>
          <w:u w:val="single"/>
        </w:rPr>
      </w:pPr>
      <w:r w:rsidRPr="0027090B">
        <w:rPr>
          <w:i/>
          <w:iCs/>
          <w:sz w:val="22"/>
          <w:szCs w:val="22"/>
          <w:u w:val="single"/>
        </w:rPr>
        <w:t>(Ιδιότητα, Υπογραφές, Ονοματεπώνυμο)</w:t>
      </w:r>
    </w:p>
    <w:p w14:paraId="122820B4" w14:textId="77777777" w:rsidR="00762079" w:rsidRPr="0027090B" w:rsidRDefault="00762079">
      <w:pPr>
        <w:spacing w:before="227" w:after="113"/>
        <w:rPr>
          <w:rFonts w:ascii="Times New Roman" w:hAnsi="Times New Roman" w:cs="Times New Roman"/>
          <w:b/>
          <w:szCs w:val="22"/>
        </w:rPr>
      </w:pPr>
      <w:r w:rsidRPr="0027090B">
        <w:rPr>
          <w:rFonts w:ascii="Times New Roman" w:hAnsi="Times New Roman" w:cs="Times New Roman"/>
          <w:b/>
          <w:szCs w:val="22"/>
        </w:rPr>
        <w:br w:type="page"/>
      </w:r>
    </w:p>
    <w:p w14:paraId="287B5B6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1F6E593C" w14:textId="77777777" w:rsidR="00762079" w:rsidRPr="0027090B" w:rsidRDefault="00762079" w:rsidP="00762079">
      <w:pPr>
        <w:pStyle w:val="a0"/>
        <w:rPr>
          <w:b/>
          <w:bCs/>
          <w:sz w:val="28"/>
          <w:szCs w:val="28"/>
        </w:rPr>
      </w:pPr>
      <w:r w:rsidRPr="0027090B">
        <w:rPr>
          <w:b/>
          <w:bCs/>
          <w:sz w:val="28"/>
          <w:szCs w:val="28"/>
        </w:rPr>
        <w:t>Α)</w:t>
      </w:r>
      <w:r w:rsidRPr="0027090B">
        <w:rPr>
          <w:b/>
          <w:bCs/>
          <w:sz w:val="28"/>
          <w:szCs w:val="28"/>
        </w:rPr>
        <w:tab/>
        <w:t>Φορέας ελέγχου ΟΤΔ</w:t>
      </w:r>
    </w:p>
    <w:p w14:paraId="67620BF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t>Ημερομηνία …………</w:t>
      </w:r>
    </w:p>
    <w:p w14:paraId="3771F346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  <w:r w:rsidRPr="0027090B">
        <w:rPr>
          <w:b/>
          <w:bCs/>
          <w:sz w:val="22"/>
          <w:szCs w:val="22"/>
        </w:rPr>
        <w:t>Τα μέλη της Ε.Π.Π:</w:t>
      </w:r>
    </w:p>
    <w:p w14:paraId="298E9787" w14:textId="77777777" w:rsidR="00762079" w:rsidRPr="0027090B" w:rsidRDefault="00762079" w:rsidP="00762079">
      <w:pPr>
        <w:pStyle w:val="a0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762079" w:rsidRPr="0027090B" w14:paraId="3697610C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5E57DA60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B6187E3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7A708B4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E0590F7" w14:textId="77777777" w:rsidR="00762079" w:rsidRPr="0027090B" w:rsidRDefault="00762079" w:rsidP="0052728B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Υπογραφή</w:t>
            </w:r>
          </w:p>
        </w:tc>
      </w:tr>
      <w:tr w:rsidR="00762079" w:rsidRPr="0027090B" w14:paraId="4FB398A1" w14:textId="77777777" w:rsidTr="0052728B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872D303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8160923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0693E89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090D7C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  <w:tr w:rsidR="00762079" w:rsidRPr="0027090B" w14:paraId="20B5F4EA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7F34B6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BA19255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0777269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116D147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  <w:tr w:rsidR="00762079" w:rsidRPr="0027090B" w14:paraId="6CC81BE9" w14:textId="77777777" w:rsidTr="0052728B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F8181E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660A2E1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4555B3E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99A3AA2" w14:textId="77777777" w:rsidR="00762079" w:rsidRPr="0027090B" w:rsidRDefault="00762079" w:rsidP="0052728B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3E3A949" w14:textId="77777777" w:rsidR="00762079" w:rsidRPr="0027090B" w:rsidRDefault="00762079" w:rsidP="00762079">
      <w:pPr>
        <w:pStyle w:val="a0"/>
        <w:rPr>
          <w:bCs/>
          <w:sz w:val="22"/>
          <w:szCs w:val="22"/>
        </w:rPr>
      </w:pPr>
      <w:r w:rsidRPr="0027090B">
        <w:rPr>
          <w:bCs/>
          <w:sz w:val="22"/>
          <w:szCs w:val="22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5FE2483C" w14:textId="77777777" w:rsidR="00762079" w:rsidRPr="0027090B" w:rsidRDefault="00762079" w:rsidP="00762079">
      <w:pPr>
        <w:pStyle w:val="a0"/>
        <w:spacing w:before="56" w:after="0"/>
        <w:ind w:left="1200"/>
        <w:rPr>
          <w:sz w:val="22"/>
          <w:szCs w:val="22"/>
        </w:rPr>
      </w:pPr>
      <w:r w:rsidRPr="0027090B">
        <w:rPr>
          <w:sz w:val="22"/>
          <w:szCs w:val="22"/>
        </w:rPr>
        <w:t>Έλαβα γνώση</w:t>
      </w:r>
    </w:p>
    <w:p w14:paraId="06FA0329" w14:textId="77777777" w:rsidR="00762079" w:rsidRPr="0027090B" w:rsidRDefault="00762079" w:rsidP="00762079">
      <w:pPr>
        <w:pStyle w:val="a0"/>
        <w:spacing w:before="8" w:after="0"/>
        <w:rPr>
          <w:sz w:val="22"/>
          <w:szCs w:val="22"/>
        </w:rPr>
      </w:pPr>
    </w:p>
    <w:p w14:paraId="4057FBCF" w14:textId="77777777" w:rsidR="00762079" w:rsidRPr="0027090B" w:rsidRDefault="00762079" w:rsidP="00762079">
      <w:pPr>
        <w:pStyle w:val="31"/>
        <w:numPr>
          <w:ilvl w:val="2"/>
          <w:numId w:val="3"/>
        </w:numPr>
        <w:ind w:left="1200"/>
        <w:jc w:val="left"/>
        <w:rPr>
          <w:sz w:val="22"/>
          <w:szCs w:val="22"/>
        </w:rPr>
      </w:pPr>
      <w:r w:rsidRPr="0027090B">
        <w:rPr>
          <w:sz w:val="22"/>
          <w:szCs w:val="22"/>
        </w:rPr>
        <w:t xml:space="preserve">Ο ΠΡΟΕΔΡΟΣ ΤΟΥ ΔΣ/της ΕΔΠ </w:t>
      </w:r>
      <w:r w:rsidRPr="0027090B">
        <w:rPr>
          <w:b w:val="0"/>
          <w:sz w:val="22"/>
          <w:szCs w:val="22"/>
        </w:rPr>
        <w:t>ή</w:t>
      </w:r>
    </w:p>
    <w:p w14:paraId="0A640BB8" w14:textId="77777777" w:rsidR="00762079" w:rsidRPr="0027090B" w:rsidRDefault="00762079" w:rsidP="00762079">
      <w:pPr>
        <w:pStyle w:val="a0"/>
        <w:spacing w:before="8" w:after="0"/>
        <w:rPr>
          <w:sz w:val="22"/>
          <w:szCs w:val="22"/>
        </w:rPr>
      </w:pPr>
    </w:p>
    <w:p w14:paraId="3B224B50" w14:textId="77777777" w:rsidR="00762079" w:rsidRPr="0027090B" w:rsidRDefault="00762079" w:rsidP="00762079">
      <w:pPr>
        <w:rPr>
          <w:sz w:val="22"/>
          <w:szCs w:val="22"/>
        </w:rPr>
      </w:pPr>
      <w:r w:rsidRPr="0027090B">
        <w:rPr>
          <w:b/>
          <w:sz w:val="22"/>
          <w:szCs w:val="22"/>
        </w:rPr>
        <w:t xml:space="preserve">Ο ΔΙΕΥΘΥΝΤΗΣ/ΣΥΝΤΟΝΙΣΤΗΣ ΤΗΣ ΑΝΑΠΤΥΞΙΑΚΗΣ ΕΤΑΙΡΙΑΣ </w:t>
      </w:r>
      <w:r w:rsidRPr="0027090B">
        <w:rPr>
          <w:sz w:val="22"/>
          <w:szCs w:val="22"/>
        </w:rPr>
        <w:t>(σε περίπτωση που δεν μετέχει στην ΕΠΠ)</w:t>
      </w:r>
    </w:p>
    <w:p w14:paraId="2DB0221E" w14:textId="77777777" w:rsidR="00762079" w:rsidRPr="0027090B" w:rsidRDefault="00762079">
      <w:pPr>
        <w:spacing w:before="227" w:after="113"/>
        <w:rPr>
          <w:rFonts w:ascii="Times New Roman" w:hAnsi="Times New Roman" w:cs="Times New Roman"/>
          <w:b/>
          <w:szCs w:val="22"/>
        </w:rPr>
      </w:pPr>
    </w:p>
    <w:p w14:paraId="59199B82" w14:textId="77777777" w:rsidR="00762079" w:rsidRPr="0027090B" w:rsidRDefault="00762079" w:rsidP="00762079">
      <w:pPr>
        <w:spacing w:before="1"/>
        <w:rPr>
          <w:rFonts w:ascii="Times New Roman" w:hAnsi="Times New Roman" w:cs="Times New Roman"/>
          <w:szCs w:val="22"/>
        </w:rPr>
      </w:pPr>
      <w:r w:rsidRPr="0027090B">
        <w:rPr>
          <w:rFonts w:ascii="Times New Roman" w:hAnsi="Times New Roman" w:cs="Times New Roman"/>
          <w:szCs w:val="22"/>
        </w:rPr>
        <w:br w:type="page"/>
      </w:r>
    </w:p>
    <w:p w14:paraId="466FB66C" w14:textId="71CB5AFD" w:rsidR="00762079" w:rsidRPr="0027090B" w:rsidRDefault="00762079" w:rsidP="00762079">
      <w:pPr>
        <w:spacing w:before="1"/>
        <w:rPr>
          <w:b/>
          <w:bCs/>
          <w:iCs/>
          <w:sz w:val="28"/>
          <w:szCs w:val="28"/>
        </w:rPr>
      </w:pPr>
      <w:r w:rsidRPr="0027090B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  <w:r w:rsidR="00E7137E">
        <w:rPr>
          <w:b/>
          <w:bCs/>
          <w:iCs/>
          <w:sz w:val="28"/>
          <w:szCs w:val="28"/>
        </w:rPr>
        <w:t>/ΕΥΕ ΠΑΑ</w:t>
      </w:r>
    </w:p>
    <w:p w14:paraId="46B6322A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</w:p>
    <w:p w14:paraId="56AF426F" w14:textId="77777777" w:rsidR="00762079" w:rsidRPr="0027090B" w:rsidRDefault="00762079" w:rsidP="00762079">
      <w:pPr>
        <w:spacing w:before="1"/>
        <w:ind w:left="4963" w:hanging="4693"/>
        <w:rPr>
          <w:iCs/>
          <w:sz w:val="22"/>
          <w:szCs w:val="22"/>
          <w:u w:val="single"/>
        </w:rPr>
      </w:pPr>
      <w:r w:rsidRPr="0027090B">
        <w:rPr>
          <w:iCs/>
          <w:sz w:val="22"/>
          <w:szCs w:val="22"/>
        </w:rPr>
        <w:t xml:space="preserve">                                                                               </w:t>
      </w:r>
      <w:r w:rsidRPr="0027090B">
        <w:rPr>
          <w:iCs/>
          <w:sz w:val="22"/>
          <w:szCs w:val="22"/>
          <w:u w:val="single"/>
        </w:rPr>
        <w:t>Για τον επανέλεγχο</w:t>
      </w:r>
    </w:p>
    <w:p w14:paraId="1C94799D" w14:textId="77777777" w:rsidR="00762079" w:rsidRPr="0027090B" w:rsidRDefault="00762079" w:rsidP="00762079">
      <w:pPr>
        <w:tabs>
          <w:tab w:val="left" w:pos="391"/>
        </w:tabs>
        <w:spacing w:before="1"/>
        <w:rPr>
          <w:iCs/>
          <w:sz w:val="22"/>
          <w:szCs w:val="22"/>
        </w:rPr>
      </w:pPr>
      <w:r w:rsidRPr="0027090B">
        <w:rPr>
          <w:iCs/>
          <w:sz w:val="22"/>
          <w:szCs w:val="22"/>
        </w:rPr>
        <w:tab/>
        <w:t>Ημερομηνία: ……………</w:t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="00364FDC" w:rsidRPr="0027090B">
        <w:rPr>
          <w:iCs/>
          <w:sz w:val="22"/>
          <w:szCs w:val="22"/>
        </w:rPr>
        <w:t xml:space="preserve">    </w:t>
      </w:r>
      <w:r w:rsidRPr="0027090B">
        <w:rPr>
          <w:iCs/>
          <w:sz w:val="22"/>
          <w:szCs w:val="22"/>
        </w:rPr>
        <w:t>Ημερομηνία: …………………</w:t>
      </w:r>
    </w:p>
    <w:p w14:paraId="070A34FC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</w:r>
      <w:r w:rsidRPr="0027090B">
        <w:rPr>
          <w:iCs/>
          <w:sz w:val="22"/>
          <w:szCs w:val="22"/>
        </w:rPr>
        <w:tab/>
        <w:t xml:space="preserve">      </w:t>
      </w:r>
    </w:p>
    <w:p w14:paraId="2D9F5CD3" w14:textId="77777777" w:rsidR="00762079" w:rsidRPr="0027090B" w:rsidRDefault="00762079" w:rsidP="00762079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762079" w14:paraId="1B4723CA" w14:textId="77777777" w:rsidTr="0052728B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5B8C3BF" w14:textId="77777777" w:rsidR="00762079" w:rsidRPr="0027090B" w:rsidRDefault="00762079" w:rsidP="0052728B">
            <w:pPr>
              <w:pStyle w:val="TableParagraph"/>
              <w:ind w:left="200"/>
              <w:rPr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Ο/ΟΙ ΕΛΕΓΚΤΗΣ/-ΕΣ</w:t>
            </w:r>
          </w:p>
          <w:p w14:paraId="2C3A5FF6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56803795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0FE13975" w14:textId="77777777" w:rsidR="00762079" w:rsidRPr="0027090B" w:rsidRDefault="00762079" w:rsidP="0052728B">
            <w:pPr>
              <w:pStyle w:val="TableParagraph"/>
              <w:spacing w:before="3"/>
              <w:rPr>
                <w:i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.................................................</w:t>
            </w:r>
          </w:p>
          <w:p w14:paraId="4E65E750" w14:textId="77777777" w:rsidR="00762079" w:rsidRPr="0027090B" w:rsidRDefault="00762079" w:rsidP="0052728B">
            <w:pPr>
              <w:pStyle w:val="TableParagraph"/>
              <w:ind w:left="200"/>
            </w:pPr>
            <w:r w:rsidRPr="0027090B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3667CF8A" w14:textId="57C1E656" w:rsidR="00762079" w:rsidRPr="0027090B" w:rsidRDefault="00762079" w:rsidP="0052728B">
            <w:pPr>
              <w:pStyle w:val="TableParagraph"/>
              <w:ind w:left="920"/>
              <w:rPr>
                <w:sz w:val="22"/>
                <w:szCs w:val="22"/>
              </w:rPr>
            </w:pPr>
            <w:r w:rsidRPr="0027090B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  <w:r w:rsidR="00E7137E">
              <w:rPr>
                <w:b/>
                <w:sz w:val="22"/>
                <w:szCs w:val="22"/>
              </w:rPr>
              <w:t>/της ΕΥΕ ΠΑΑ</w:t>
            </w:r>
          </w:p>
          <w:p w14:paraId="4791B50D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3BDB9E59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73568203" w14:textId="77777777" w:rsidR="00762079" w:rsidRPr="0027090B" w:rsidRDefault="00762079" w:rsidP="0052728B">
            <w:pPr>
              <w:pStyle w:val="TableParagraph"/>
              <w:rPr>
                <w:sz w:val="22"/>
                <w:szCs w:val="22"/>
              </w:rPr>
            </w:pPr>
          </w:p>
          <w:p w14:paraId="58C6AA72" w14:textId="77777777" w:rsidR="00762079" w:rsidRPr="0027090B" w:rsidRDefault="00762079" w:rsidP="0052728B">
            <w:pPr>
              <w:pStyle w:val="TableParagraph"/>
              <w:jc w:val="center"/>
              <w:rPr>
                <w:i/>
                <w:sz w:val="22"/>
                <w:szCs w:val="22"/>
              </w:rPr>
            </w:pPr>
            <w:r w:rsidRPr="0027090B">
              <w:rPr>
                <w:sz w:val="22"/>
                <w:szCs w:val="22"/>
              </w:rPr>
              <w:t>.......................................................</w:t>
            </w:r>
          </w:p>
          <w:p w14:paraId="5885ACE8" w14:textId="77777777" w:rsidR="00762079" w:rsidRDefault="00762079" w:rsidP="0052728B">
            <w:pPr>
              <w:pStyle w:val="TableParagraph"/>
              <w:spacing w:before="1"/>
              <w:ind w:left="920"/>
            </w:pPr>
            <w:r w:rsidRPr="0027090B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1334B841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688D4E1B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0FFA605E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20"/>
          <w:szCs w:val="22"/>
        </w:rPr>
      </w:pPr>
    </w:p>
    <w:p w14:paraId="134FA19C" w14:textId="77777777" w:rsidR="00633A24" w:rsidRDefault="00633A24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</w:r>
      <w:r>
        <w:rPr>
          <w:rFonts w:ascii="Times New Roman" w:hAnsi="Times New Roman" w:cs="Times New Roman"/>
          <w:b/>
          <w:szCs w:val="22"/>
        </w:rPr>
        <w:tab/>
        <w:t xml:space="preserve">           </w:t>
      </w:r>
      <w:r>
        <w:rPr>
          <w:rFonts w:ascii="Times New Roman" w:hAnsi="Times New Roman" w:cs="Times New Roman"/>
          <w:b/>
          <w:szCs w:val="22"/>
        </w:rPr>
        <w:tab/>
        <w:t xml:space="preserve">        </w:t>
      </w:r>
    </w:p>
    <w:p w14:paraId="70F79EA2" w14:textId="77777777" w:rsidR="00633A24" w:rsidRDefault="00633A24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</w:p>
    <w:p w14:paraId="668D9932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613B062D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3068E595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</w:rPr>
      </w:pPr>
    </w:p>
    <w:p w14:paraId="433C5AEC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  <w:u w:val="single"/>
        </w:rPr>
      </w:pPr>
    </w:p>
    <w:p w14:paraId="7D78E8BF" w14:textId="77777777" w:rsidR="00633A24" w:rsidRDefault="00633A24">
      <w:pPr>
        <w:ind w:left="284" w:right="-288" w:hanging="284"/>
        <w:jc w:val="right"/>
      </w:pPr>
    </w:p>
    <w:sectPr w:rsidR="00633A24">
      <w:headerReference w:type="default" r:id="rId7"/>
      <w:footerReference w:type="default" r:id="rId8"/>
      <w:pgSz w:w="11906" w:h="16838"/>
      <w:pgMar w:top="1077" w:right="1134" w:bottom="966" w:left="1134" w:header="794" w:footer="3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9653" w14:textId="77777777" w:rsidR="00BC2487" w:rsidRDefault="00BC2487">
      <w:r>
        <w:separator/>
      </w:r>
    </w:p>
  </w:endnote>
  <w:endnote w:type="continuationSeparator" w:id="0">
    <w:p w14:paraId="58298837" w14:textId="77777777" w:rsidR="00BC2487" w:rsidRDefault="00BC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A9" w14:textId="77777777" w:rsidR="00633A24" w:rsidRDefault="00633A24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r w:rsidR="00E7137E">
      <w:fldChar w:fldCharType="begin"/>
    </w:r>
    <w:r w:rsidR="00E7137E">
      <w:instrText xml:space="preserve"> NUMPAGES \* ARABIC </w:instrText>
    </w:r>
    <w:r w:rsidR="00E7137E">
      <w:fldChar w:fldCharType="separate"/>
    </w:r>
    <w:r>
      <w:t>2</w:t>
    </w:r>
    <w:r w:rsidR="00E7137E">
      <w:fldChar w:fldCharType="end"/>
    </w:r>
  </w:p>
  <w:p w14:paraId="3946FBCA" w14:textId="10A61830" w:rsidR="00633A24" w:rsidRDefault="00EC4609">
    <w:pPr>
      <w:pStyle w:val="ad"/>
      <w:jc w:val="center"/>
    </w:pPr>
    <w:r>
      <w:rPr>
        <w:noProof/>
      </w:rPr>
      <w:drawing>
        <wp:inline distT="0" distB="0" distL="0" distR="0" wp14:anchorId="5881C250" wp14:editId="4FC9ED6C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DF80" w14:textId="77777777" w:rsidR="00BC2487" w:rsidRDefault="00BC2487">
      <w:r>
        <w:separator/>
      </w:r>
    </w:p>
  </w:footnote>
  <w:footnote w:type="continuationSeparator" w:id="0">
    <w:p w14:paraId="03E9111E" w14:textId="77777777" w:rsidR="00BC2487" w:rsidRDefault="00BC2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8D25" w14:textId="7BF5FC35" w:rsidR="00633A24" w:rsidRDefault="00633A24">
    <w:pPr>
      <w:pStyle w:val="ab"/>
    </w:pPr>
    <w:r>
      <w:rPr>
        <w:rFonts w:cs="Liberation Serif"/>
        <w:sz w:val="14"/>
        <w:szCs w:val="14"/>
      </w:rPr>
      <w:t xml:space="preserve">ΕΚΔΟΣΗ </w:t>
    </w:r>
    <w:r w:rsidR="00E7137E">
      <w:rPr>
        <w:rFonts w:cs="Liberation Serif"/>
        <w:sz w:val="14"/>
        <w:szCs w:val="14"/>
      </w:rPr>
      <w:t xml:space="preserve">02 </w:t>
    </w:r>
    <w:r>
      <w:rPr>
        <w:rFonts w:cs="Liberation Serif"/>
        <w:sz w:val="14"/>
        <w:szCs w:val="14"/>
      </w:rPr>
      <w:t xml:space="preserve">– ΕΝΤΥΠΟ </w:t>
    </w:r>
    <w:r w:rsidR="00927C49" w:rsidRPr="00927C49">
      <w:rPr>
        <w:rFonts w:cs="Liberation Serif"/>
        <w:sz w:val="14"/>
        <w:szCs w:val="14"/>
      </w:rPr>
      <w:t>Π_1.</w:t>
    </w:r>
    <w:r w:rsidR="000F12A8">
      <w:rPr>
        <w:rFonts w:cs="Liberation Serif"/>
        <w:sz w:val="14"/>
        <w:szCs w:val="14"/>
      </w:rPr>
      <w:t>1</w:t>
    </w:r>
    <w:r w:rsidR="00927C49" w:rsidRPr="00927C49">
      <w:rPr>
        <w:rFonts w:cs="Liberation Serif"/>
        <w:sz w:val="14"/>
        <w:szCs w:val="14"/>
      </w:rPr>
      <w:t>_ΠΡΑΚΤΙΚΟ_ΔΙΟΙΚ_ΕΛΕΓΧΟΥ</w:t>
    </w:r>
    <w:r w:rsidR="00D9055C" w:rsidRPr="00927C49">
      <w:rPr>
        <w:rFonts w:cs="Liberation Serif"/>
        <w:sz w:val="14"/>
        <w:szCs w:val="14"/>
      </w:rPr>
      <w:t xml:space="preserve"> </w:t>
    </w:r>
    <w:r w:rsidR="00927C49" w:rsidRPr="00927C49">
      <w:rPr>
        <w:rFonts w:cs="Liberation Serif"/>
        <w:sz w:val="14"/>
        <w:szCs w:val="14"/>
      </w:rPr>
      <w:t>_ΑΙΤΗΣΗΣ_ΠΡΟΚΑΤΑΒΟΛΗΣ.ΔΙΚΑΙΟΥΧΟΥ</w:t>
    </w:r>
    <w:r w:rsidR="00DC699A">
      <w:rPr>
        <w:rFonts w:cs="Liberation Serif"/>
        <w:sz w:val="14"/>
        <w:szCs w:val="14"/>
      </w:rPr>
      <w:t>_ΔΧ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898974621">
    <w:abstractNumId w:val="0"/>
  </w:num>
  <w:num w:numId="2" w16cid:durableId="515198859">
    <w:abstractNumId w:val="1"/>
  </w:num>
  <w:num w:numId="3" w16cid:durableId="1029525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90"/>
    <w:rsid w:val="000F12A8"/>
    <w:rsid w:val="00135986"/>
    <w:rsid w:val="00161BF1"/>
    <w:rsid w:val="001B1E51"/>
    <w:rsid w:val="00216E40"/>
    <w:rsid w:val="0027090B"/>
    <w:rsid w:val="00326A54"/>
    <w:rsid w:val="00364FDC"/>
    <w:rsid w:val="0052728B"/>
    <w:rsid w:val="006111AC"/>
    <w:rsid w:val="00633A24"/>
    <w:rsid w:val="007477EB"/>
    <w:rsid w:val="00762079"/>
    <w:rsid w:val="008356AB"/>
    <w:rsid w:val="00927C49"/>
    <w:rsid w:val="0093574C"/>
    <w:rsid w:val="009D25D8"/>
    <w:rsid w:val="00BC2487"/>
    <w:rsid w:val="00D9055C"/>
    <w:rsid w:val="00DC699A"/>
    <w:rsid w:val="00DF3690"/>
    <w:rsid w:val="00DF7F35"/>
    <w:rsid w:val="00E55479"/>
    <w:rsid w:val="00E56799"/>
    <w:rsid w:val="00E7137E"/>
    <w:rsid w:val="00E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1C6CAC"/>
  <w15:chartTrackingRefBased/>
  <w15:docId w15:val="{48BC8656-F06B-4322-9C8E-66D38530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  <w:qFormat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Revision"/>
    <w:hidden/>
    <w:uiPriority w:val="99"/>
    <w:semiHidden/>
    <w:rsid w:val="00927C4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31">
    <w:name w:val="Επικεφαλίδα 31"/>
    <w:basedOn w:val="a"/>
    <w:qFormat/>
    <w:rsid w:val="00762079"/>
    <w:pPr>
      <w:numPr>
        <w:ilvl w:val="2"/>
        <w:numId w:val="2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606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4</cp:revision>
  <cp:lastPrinted>1899-12-31T22:00:00Z</cp:lastPrinted>
  <dcterms:created xsi:type="dcterms:W3CDTF">2022-05-12T12:29:00Z</dcterms:created>
  <dcterms:modified xsi:type="dcterms:W3CDTF">2024-04-22T13:06:00Z</dcterms:modified>
</cp:coreProperties>
</file>